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7250" w14:textId="7CD926B4" w:rsidR="0000225E" w:rsidRPr="00771D0E" w:rsidRDefault="00476BE9" w:rsidP="00BC79D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14:paraId="370659B4" w14:textId="77777777" w:rsidR="00E5500B" w:rsidRPr="00771D0E" w:rsidRDefault="00E5500B" w:rsidP="00EA5DE6">
      <w:pPr>
        <w:rPr>
          <w:rFonts w:asciiTheme="minorEastAsia" w:eastAsiaTheme="minorEastAsia" w:hAnsiTheme="minorEastAsia"/>
          <w:sz w:val="24"/>
          <w:szCs w:val="24"/>
        </w:rPr>
      </w:pPr>
    </w:p>
    <w:p w14:paraId="09AC24C9" w14:textId="778DDC00" w:rsidR="00476BE9" w:rsidRPr="00771D0E" w:rsidRDefault="00D64BE0" w:rsidP="00EA5DE6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F21B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76BE9" w:rsidRPr="00771D0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21B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76BE9" w:rsidRPr="00771D0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21B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76BE9" w:rsidRPr="00771D0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2C0BF70E" w14:textId="77777777" w:rsidR="00E5500B" w:rsidRPr="00771D0E" w:rsidRDefault="00E5500B" w:rsidP="00EA5DE6">
      <w:pPr>
        <w:rPr>
          <w:rFonts w:asciiTheme="minorEastAsia" w:eastAsiaTheme="minorEastAsia" w:hAnsiTheme="minorEastAsia"/>
          <w:sz w:val="24"/>
          <w:szCs w:val="24"/>
        </w:rPr>
      </w:pPr>
    </w:p>
    <w:p w14:paraId="6211AB3A" w14:textId="295FFE77" w:rsidR="00476BE9" w:rsidRPr="00771D0E" w:rsidRDefault="00476BE9" w:rsidP="00EA5DE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広尾町長　</w:t>
      </w:r>
      <w:r w:rsidR="00A93BE2">
        <w:rPr>
          <w:rFonts w:asciiTheme="minorEastAsia" w:eastAsiaTheme="minorEastAsia" w:hAnsiTheme="minorEastAsia" w:hint="eastAsia"/>
          <w:sz w:val="24"/>
          <w:szCs w:val="24"/>
        </w:rPr>
        <w:t>田中　靖章</w:t>
      </w:r>
      <w:r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1D51"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71D0E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AE2B36D" w14:textId="77777777" w:rsidR="00E5500B" w:rsidRPr="00771D0E" w:rsidRDefault="00E5500B" w:rsidP="00EA5DE6">
      <w:pPr>
        <w:rPr>
          <w:rFonts w:asciiTheme="minorEastAsia" w:eastAsiaTheme="minorEastAsia" w:hAnsiTheme="minorEastAsia"/>
          <w:sz w:val="24"/>
          <w:szCs w:val="24"/>
        </w:rPr>
      </w:pPr>
    </w:p>
    <w:p w14:paraId="460A30E4" w14:textId="24F68694" w:rsidR="007C0E22" w:rsidRPr="00771D0E" w:rsidRDefault="006B353C" w:rsidP="00EA5DE6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>（所在地）</w:t>
      </w:r>
      <w:r w:rsidR="00980F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00281EF" w14:textId="342E996F" w:rsidR="007C0E22" w:rsidRPr="00771D0E" w:rsidRDefault="006B353C" w:rsidP="00EA5DE6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980F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B3F5EE7" w14:textId="219F69CA" w:rsidR="0056098C" w:rsidRPr="00771D0E" w:rsidRDefault="00476BE9" w:rsidP="00EA5DE6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>（法人名）</w:t>
      </w:r>
      <w:r w:rsidR="00546644"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9289CC8" w14:textId="5C94777E" w:rsidR="007C0E22" w:rsidRPr="00771D0E" w:rsidRDefault="0056098C" w:rsidP="00EA5DE6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546644"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75B439E" w14:textId="77777777" w:rsidR="00546644" w:rsidRPr="00771D0E" w:rsidRDefault="00546644" w:rsidP="00EA5DE6">
      <w:pPr>
        <w:rPr>
          <w:rFonts w:asciiTheme="minorEastAsia" w:eastAsiaTheme="minorEastAsia" w:hAnsiTheme="minorEastAsia"/>
          <w:sz w:val="22"/>
        </w:rPr>
      </w:pPr>
    </w:p>
    <w:p w14:paraId="433DCDC1" w14:textId="77777777" w:rsidR="00EA5DE6" w:rsidRDefault="00476BE9" w:rsidP="00EA5DE6">
      <w:pPr>
        <w:rPr>
          <w:rFonts w:asciiTheme="minorEastAsia" w:eastAsiaTheme="minorEastAsia" w:hAnsiTheme="minorEastAsia"/>
          <w:sz w:val="24"/>
          <w:szCs w:val="24"/>
        </w:rPr>
      </w:pPr>
      <w:r w:rsidRPr="00771D0E">
        <w:rPr>
          <w:rFonts w:asciiTheme="minorEastAsia" w:eastAsiaTheme="minorEastAsia" w:hAnsiTheme="minorEastAsia" w:hint="eastAsia"/>
          <w:sz w:val="24"/>
          <w:szCs w:val="24"/>
        </w:rPr>
        <w:t xml:space="preserve">　貴町で実施される予定であ</w:t>
      </w:r>
      <w:r w:rsidR="00E5500B" w:rsidRPr="00771D0E">
        <w:rPr>
          <w:rFonts w:asciiTheme="minorEastAsia" w:eastAsiaTheme="minorEastAsia" w:hAnsiTheme="minorEastAsia" w:hint="eastAsia"/>
          <w:sz w:val="24"/>
          <w:szCs w:val="24"/>
        </w:rPr>
        <w:t>る「</w:t>
      </w:r>
      <w:r w:rsidR="002D2B36" w:rsidRPr="00771D0E">
        <w:rPr>
          <w:rFonts w:asciiTheme="minorEastAsia" w:eastAsiaTheme="minorEastAsia" w:hAnsiTheme="minorEastAsia" w:hint="eastAsia"/>
          <w:sz w:val="24"/>
          <w:szCs w:val="24"/>
        </w:rPr>
        <w:t>広尾町まち・ひと・しごとづくり事業</w:t>
      </w:r>
      <w:r w:rsidR="00E5500B" w:rsidRPr="00771D0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4B04EB">
        <w:rPr>
          <w:rFonts w:asciiTheme="minorEastAsia" w:eastAsiaTheme="minorEastAsia" w:hAnsiTheme="minorEastAsia" w:hint="eastAsia"/>
          <w:sz w:val="24"/>
          <w:szCs w:val="24"/>
        </w:rPr>
        <w:t>に対し、下記のとおり</w:t>
      </w:r>
      <w:r w:rsidRPr="00771D0E">
        <w:rPr>
          <w:rFonts w:asciiTheme="minorEastAsia" w:eastAsiaTheme="minorEastAsia" w:hAnsiTheme="minorEastAsia" w:hint="eastAsia"/>
          <w:sz w:val="24"/>
          <w:szCs w:val="24"/>
        </w:rPr>
        <w:t>寄附することを申し出ます。</w:t>
      </w:r>
    </w:p>
    <w:p w14:paraId="350B3849" w14:textId="77777777" w:rsidR="00EA5DE6" w:rsidRPr="00771D0E" w:rsidRDefault="00EA5DE6" w:rsidP="00EA5DE6">
      <w:pPr>
        <w:rPr>
          <w:rFonts w:asciiTheme="minorEastAsia" w:eastAsiaTheme="minorEastAsia" w:hAnsiTheme="minorEastAsia"/>
          <w:sz w:val="24"/>
          <w:szCs w:val="24"/>
        </w:rPr>
      </w:pPr>
    </w:p>
    <w:p w14:paraId="34FBBC6C" w14:textId="77777777" w:rsidR="00A360D4" w:rsidRDefault="00A360D4" w:rsidP="00A360D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8784B7C" w14:textId="77777777" w:rsidR="00A360D4" w:rsidRDefault="00A360D4" w:rsidP="00A360D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A360D4" w14:paraId="4F7EA317" w14:textId="77777777" w:rsidTr="00A360D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9C20" w14:textId="77777777" w:rsidR="00A360D4" w:rsidRDefault="00A360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１．寄附金額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6DCA" w14:textId="77777777" w:rsidR="00A360D4" w:rsidRDefault="00A360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　　　　　　　　　　　円</w:t>
            </w:r>
          </w:p>
        </w:tc>
      </w:tr>
      <w:tr w:rsidR="00A360D4" w14:paraId="0476F283" w14:textId="77777777" w:rsidTr="00A360D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98D9" w14:textId="77777777" w:rsidR="00A360D4" w:rsidRDefault="00A360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２．支援事業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198B" w14:textId="77777777" w:rsidR="00673743" w:rsidRDefault="0068349C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2071616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１．</w:t>
            </w:r>
            <w:r w:rsidR="00673743"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広尾の未来を、遊びと学びで育てる、</w:t>
            </w:r>
          </w:p>
          <w:p w14:paraId="644BA175" w14:textId="57A777F7" w:rsidR="00A360D4" w:rsidRDefault="00673743" w:rsidP="00673743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のびのびプロジェクト</w:t>
            </w:r>
          </w:p>
          <w:p w14:paraId="447E0389" w14:textId="182C8419" w:rsidR="00A360D4" w:rsidRDefault="006834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2135937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２．</w:t>
            </w:r>
            <w:r w:rsidR="00673743"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十勝港の利活用の促進事業</w:t>
            </w:r>
          </w:p>
          <w:p w14:paraId="315A662D" w14:textId="040F1EB1" w:rsidR="00A360D4" w:rsidRDefault="006834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1460402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３．</w:t>
            </w:r>
            <w:r w:rsidR="00673743"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子育て世代応援事業</w:t>
            </w:r>
          </w:p>
          <w:p w14:paraId="740EAA28" w14:textId="6229109E" w:rsidR="00A360D4" w:rsidRDefault="006834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1290701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４．</w:t>
            </w:r>
            <w:r w:rsidR="00673743"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サンタの『森』・『杜』創造事業</w:t>
            </w:r>
          </w:p>
          <w:p w14:paraId="71A2AA41" w14:textId="65ED4FA7" w:rsidR="00A360D4" w:rsidRDefault="006834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99916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５．</w:t>
            </w:r>
            <w:r w:rsidR="00673743"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サンタランドの魅力向上プロジェクト</w:t>
            </w:r>
          </w:p>
          <w:p w14:paraId="74AB753A" w14:textId="5E2FDC5F" w:rsidR="00A360D4" w:rsidRPr="0068349C" w:rsidRDefault="0068349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262280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374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６．</w:t>
            </w:r>
            <w:r w:rsidR="00673743"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赤潮被害対策事業</w:t>
            </w:r>
          </w:p>
          <w:p w14:paraId="16E1E8C6" w14:textId="68AA8C0B" w:rsidR="00673743" w:rsidRPr="00673743" w:rsidRDefault="0068349C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858779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374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７</w:t>
            </w:r>
            <w:r w:rsid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．</w:t>
            </w:r>
            <w:r w:rsidR="00673743" w:rsidRPr="00673743">
              <w:rPr>
                <w:rFonts w:asciiTheme="minorEastAsia" w:eastAsiaTheme="minorEastAsia" w:hAnsiTheme="minorEastAsia" w:hint="eastAsia"/>
                <w:sz w:val="22"/>
                <w:szCs w:val="28"/>
              </w:rPr>
              <w:t>子ども農山漁村交流事業</w:t>
            </w:r>
          </w:p>
          <w:p w14:paraId="70BD2C33" w14:textId="3939C70A" w:rsidR="00A360D4" w:rsidRDefault="0068349C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2078731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８</w:t>
            </w:r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>．多様な新規就農を支援する体制の構築</w:t>
            </w:r>
          </w:p>
          <w:p w14:paraId="2455A3BB" w14:textId="1E9755DB" w:rsidR="00A360D4" w:rsidRDefault="006834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1033494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９</w:t>
            </w:r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>．指定なし(町に一任する)</w:t>
            </w:r>
          </w:p>
        </w:tc>
      </w:tr>
      <w:tr w:rsidR="00A360D4" w14:paraId="271EF69C" w14:textId="77777777" w:rsidTr="00A360D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A32" w14:textId="77777777" w:rsidR="00A360D4" w:rsidRDefault="00A360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３．企業名等の公表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6942" w14:textId="77777777" w:rsidR="00A360D4" w:rsidRDefault="0068349C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1614824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１．公表を希望する(法人名、寄附金額ともに公表可)</w:t>
            </w:r>
          </w:p>
          <w:p w14:paraId="4735BB54" w14:textId="77777777" w:rsidR="00A360D4" w:rsidRDefault="0068349C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208853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２．公表を希望する(法人名のみ公表可）</w:t>
            </w:r>
          </w:p>
          <w:p w14:paraId="736061C0" w14:textId="77777777" w:rsidR="00A360D4" w:rsidRDefault="0068349C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143300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３．公表を希望しない(匿名)</w:t>
            </w:r>
          </w:p>
          <w:p w14:paraId="5392F397" w14:textId="77777777" w:rsidR="00A360D4" w:rsidRDefault="00A360D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※公表可の場合、広</w:t>
            </w:r>
            <w:r>
              <w:rPr>
                <w:rFonts w:asciiTheme="minorEastAsia" w:eastAsiaTheme="minorEastAsia" w:hAnsiTheme="minorEastAsia" w:hint="eastAsia"/>
              </w:rPr>
              <w:t>尾町及び内閣府ホームページ等に掲載させ</w:t>
            </w:r>
          </w:p>
          <w:p w14:paraId="4797D6F9" w14:textId="77777777" w:rsidR="00A360D4" w:rsidRDefault="00A360D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ていただきます。</w:t>
            </w:r>
          </w:p>
        </w:tc>
      </w:tr>
      <w:tr w:rsidR="00A360D4" w14:paraId="4187384C" w14:textId="77777777" w:rsidTr="00A360D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8494" w14:textId="77777777" w:rsidR="00A360D4" w:rsidRDefault="00A360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４．納付方法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DA9" w14:textId="77777777" w:rsidR="00A360D4" w:rsidRDefault="0068349C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327680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１．納付書による金融機関での現金納付</w:t>
            </w:r>
          </w:p>
          <w:p w14:paraId="3BD6FBD0" w14:textId="77777777" w:rsidR="00A360D4" w:rsidRDefault="006834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32"/>
                </w:rPr>
                <w:id w:val="-632953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D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A360D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２．町指定口座への振込</w:t>
            </w:r>
          </w:p>
        </w:tc>
      </w:tr>
      <w:tr w:rsidR="00A360D4" w14:paraId="46DA26D9" w14:textId="77777777" w:rsidTr="00A360D4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9E5D" w14:textId="77777777" w:rsidR="00A360D4" w:rsidRDefault="00A360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５．担当者様連絡先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3F10" w14:textId="77777777" w:rsidR="00A360D4" w:rsidRDefault="00A360D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0D4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880" w:id="-958690048"/>
              </w:rPr>
              <w:t>所</w:t>
            </w:r>
            <w:r w:rsidRPr="00A360D4">
              <w:rPr>
                <w:rFonts w:asciiTheme="minorEastAsia" w:eastAsiaTheme="minorEastAsia" w:hAnsiTheme="minorEastAsia" w:hint="eastAsia"/>
                <w:kern w:val="0"/>
                <w:sz w:val="22"/>
                <w:fitText w:val="880" w:id="-958690048"/>
              </w:rPr>
              <w:t>属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43A" w14:textId="77777777" w:rsidR="00A360D4" w:rsidRDefault="00A360D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360D4" w14:paraId="245D9199" w14:textId="77777777" w:rsidTr="00A360D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1D63" w14:textId="77777777" w:rsidR="00A360D4" w:rsidRDefault="00A360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2E8A" w14:textId="77777777" w:rsidR="00A360D4" w:rsidRDefault="00A360D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3A39" w14:textId="77777777" w:rsidR="00A360D4" w:rsidRDefault="00A360D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360D4" w14:paraId="7BA41F33" w14:textId="77777777" w:rsidTr="00A360D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BD8" w14:textId="77777777" w:rsidR="00A360D4" w:rsidRDefault="00A360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4F54" w14:textId="77777777" w:rsidR="00A360D4" w:rsidRDefault="00A360D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0588" w14:textId="77777777" w:rsidR="00A360D4" w:rsidRDefault="00A360D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360D4" w14:paraId="1CCAE961" w14:textId="77777777" w:rsidTr="00A360D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DDD6" w14:textId="77777777" w:rsidR="00A360D4" w:rsidRDefault="00A360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53C0" w14:textId="77777777" w:rsidR="00A360D4" w:rsidRDefault="00A360D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0D4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-958690047"/>
              </w:rPr>
              <w:t>メー</w:t>
            </w:r>
            <w:r w:rsidRPr="00A360D4">
              <w:rPr>
                <w:rFonts w:asciiTheme="minorEastAsia" w:eastAsiaTheme="minorEastAsia" w:hAnsiTheme="minorEastAsia" w:hint="eastAsia"/>
                <w:kern w:val="0"/>
                <w:sz w:val="22"/>
                <w:fitText w:val="880" w:id="-958690047"/>
              </w:rPr>
              <w:t>ル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D401" w14:textId="77777777" w:rsidR="00A360D4" w:rsidRDefault="00A360D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9805730" w14:textId="5F050E32" w:rsidR="00C54517" w:rsidRPr="00A360D4" w:rsidRDefault="00A360D4" w:rsidP="00673743">
      <w:pPr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※当てはまる項目・内容一つにチェックを付けてください（複数選択不可）。</w:t>
      </w:r>
    </w:p>
    <w:sectPr w:rsidR="00C54517" w:rsidRPr="00A360D4" w:rsidSect="0067374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A24E" w14:textId="77777777" w:rsidR="00047181" w:rsidRDefault="00047181" w:rsidP="00191D51">
      <w:r>
        <w:separator/>
      </w:r>
    </w:p>
  </w:endnote>
  <w:endnote w:type="continuationSeparator" w:id="0">
    <w:p w14:paraId="1057A7BC" w14:textId="77777777" w:rsidR="00047181" w:rsidRDefault="00047181" w:rsidP="001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3FBE" w14:textId="77777777" w:rsidR="00047181" w:rsidRDefault="00047181" w:rsidP="00191D51">
      <w:r>
        <w:separator/>
      </w:r>
    </w:p>
  </w:footnote>
  <w:footnote w:type="continuationSeparator" w:id="0">
    <w:p w14:paraId="5F14247C" w14:textId="77777777" w:rsidR="00047181" w:rsidRDefault="00047181" w:rsidP="0019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E9"/>
    <w:rsid w:val="0000225E"/>
    <w:rsid w:val="00033DB3"/>
    <w:rsid w:val="00047181"/>
    <w:rsid w:val="000B3230"/>
    <w:rsid w:val="000C787C"/>
    <w:rsid w:val="00162757"/>
    <w:rsid w:val="00180983"/>
    <w:rsid w:val="00191D51"/>
    <w:rsid w:val="00192AD1"/>
    <w:rsid w:val="00247244"/>
    <w:rsid w:val="00271F75"/>
    <w:rsid w:val="002845C9"/>
    <w:rsid w:val="0029098C"/>
    <w:rsid w:val="0029340F"/>
    <w:rsid w:val="002944C8"/>
    <w:rsid w:val="002A0A1C"/>
    <w:rsid w:val="002B7E79"/>
    <w:rsid w:val="002D2B36"/>
    <w:rsid w:val="002D74A1"/>
    <w:rsid w:val="002F4585"/>
    <w:rsid w:val="002F5B67"/>
    <w:rsid w:val="00306730"/>
    <w:rsid w:val="00324193"/>
    <w:rsid w:val="00337251"/>
    <w:rsid w:val="003B2B42"/>
    <w:rsid w:val="003B4334"/>
    <w:rsid w:val="003B5F21"/>
    <w:rsid w:val="003C097D"/>
    <w:rsid w:val="004620FF"/>
    <w:rsid w:val="00471D92"/>
    <w:rsid w:val="00476BE9"/>
    <w:rsid w:val="00486256"/>
    <w:rsid w:val="00490896"/>
    <w:rsid w:val="004B04EB"/>
    <w:rsid w:val="005000F0"/>
    <w:rsid w:val="00546644"/>
    <w:rsid w:val="00554224"/>
    <w:rsid w:val="0056098C"/>
    <w:rsid w:val="005C5321"/>
    <w:rsid w:val="00673743"/>
    <w:rsid w:val="0068349C"/>
    <w:rsid w:val="00687CEB"/>
    <w:rsid w:val="006A4CC5"/>
    <w:rsid w:val="006B353C"/>
    <w:rsid w:val="006B6D55"/>
    <w:rsid w:val="006C50A0"/>
    <w:rsid w:val="00727F7A"/>
    <w:rsid w:val="00754B00"/>
    <w:rsid w:val="00771D0E"/>
    <w:rsid w:val="00783A94"/>
    <w:rsid w:val="007A251A"/>
    <w:rsid w:val="007B0247"/>
    <w:rsid w:val="007C0E22"/>
    <w:rsid w:val="009527FB"/>
    <w:rsid w:val="00955107"/>
    <w:rsid w:val="009627A4"/>
    <w:rsid w:val="00980F4A"/>
    <w:rsid w:val="00984249"/>
    <w:rsid w:val="009909A0"/>
    <w:rsid w:val="009963DB"/>
    <w:rsid w:val="009B370E"/>
    <w:rsid w:val="009E0F71"/>
    <w:rsid w:val="009F21B4"/>
    <w:rsid w:val="009F4E42"/>
    <w:rsid w:val="00A11625"/>
    <w:rsid w:val="00A360D4"/>
    <w:rsid w:val="00A461EA"/>
    <w:rsid w:val="00A5101B"/>
    <w:rsid w:val="00A93BE2"/>
    <w:rsid w:val="00AA3B9B"/>
    <w:rsid w:val="00AB2F5D"/>
    <w:rsid w:val="00AC56F5"/>
    <w:rsid w:val="00AF10CF"/>
    <w:rsid w:val="00B05F31"/>
    <w:rsid w:val="00B56DE2"/>
    <w:rsid w:val="00B6684B"/>
    <w:rsid w:val="00BA6A95"/>
    <w:rsid w:val="00BC79D3"/>
    <w:rsid w:val="00C062D3"/>
    <w:rsid w:val="00C369B8"/>
    <w:rsid w:val="00C51909"/>
    <w:rsid w:val="00C54517"/>
    <w:rsid w:val="00C60711"/>
    <w:rsid w:val="00C81E5A"/>
    <w:rsid w:val="00CA7ED5"/>
    <w:rsid w:val="00CC01C1"/>
    <w:rsid w:val="00CD453C"/>
    <w:rsid w:val="00CF4244"/>
    <w:rsid w:val="00CF6C39"/>
    <w:rsid w:val="00D36E78"/>
    <w:rsid w:val="00D64BE0"/>
    <w:rsid w:val="00D75F47"/>
    <w:rsid w:val="00DA3289"/>
    <w:rsid w:val="00DC28B4"/>
    <w:rsid w:val="00DF4D47"/>
    <w:rsid w:val="00E42F83"/>
    <w:rsid w:val="00E5500B"/>
    <w:rsid w:val="00E628FE"/>
    <w:rsid w:val="00E71779"/>
    <w:rsid w:val="00EA5DE6"/>
    <w:rsid w:val="00EF0D98"/>
    <w:rsid w:val="00F064A0"/>
    <w:rsid w:val="00F12838"/>
    <w:rsid w:val="00F83C2B"/>
    <w:rsid w:val="00F95366"/>
    <w:rsid w:val="00FB2E5A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86C0D"/>
  <w15:chartTrackingRefBased/>
  <w15:docId w15:val="{02006782-E72E-4482-9B47-C429E8F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D5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D5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01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01C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0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A5DE6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A5DE6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5DE6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A5DE6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62BA-D8E5-472F-BF51-4A004078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LGW05007</cp:lastModifiedBy>
  <cp:revision>66</cp:revision>
  <cp:lastPrinted>2025-05-20T05:17:00Z</cp:lastPrinted>
  <dcterms:created xsi:type="dcterms:W3CDTF">2022-06-08T06:28:00Z</dcterms:created>
  <dcterms:modified xsi:type="dcterms:W3CDTF">2025-08-06T02:08:00Z</dcterms:modified>
</cp:coreProperties>
</file>